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9A" w:rsidRPr="0078176A" w:rsidRDefault="0050669A" w:rsidP="0050669A">
      <w:pPr>
        <w:widowControl/>
        <w:spacing w:line="560" w:lineRule="exact"/>
        <w:rPr>
          <w:rFonts w:ascii="Times New Roman" w:eastAsiaTheme="minorEastAsia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 w:rsidR="0078176A">
        <w:rPr>
          <w:rFonts w:ascii="Times New Roman" w:eastAsiaTheme="minorEastAsia" w:hAnsi="Times New Roman" w:hint="eastAsia"/>
          <w:bCs/>
          <w:sz w:val="32"/>
          <w:szCs w:val="32"/>
          <w:shd w:val="clear" w:color="auto" w:fill="FFFFFF"/>
        </w:rPr>
        <w:t>3</w:t>
      </w:r>
    </w:p>
    <w:p w:rsidR="0050669A" w:rsidRDefault="0050669A" w:rsidP="0050669A"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A60D38" w:rsidRDefault="00A60D38" w:rsidP="0050669A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A60D38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进出境动植物检疫除害处理单位核准</w:t>
      </w:r>
    </w:p>
    <w:p w:rsidR="0050669A" w:rsidRDefault="0050669A" w:rsidP="0050669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深圳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50669A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50669A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A7" w:rsidRDefault="0050669A">
            <w:pPr>
              <w:spacing w:line="52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A7" w:rsidRDefault="0050669A">
            <w:pPr>
              <w:spacing w:line="52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</w:t>
            </w:r>
            <w:r w:rsidR="00A60D38" w:rsidRPr="00A60D38">
              <w:rPr>
                <w:rFonts w:ascii="Times New Roman" w:eastAsia="方正仿宋_GBK" w:hAnsi="Times New Roman" w:cs="Times New Roman" w:hint="eastAsia"/>
                <w:sz w:val="28"/>
              </w:rPr>
              <w:t>进出境动植物检疫除害处理单位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核准证书编号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50669A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法定代表人变更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检疫处理人员变更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 w:rsidR="0050669A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0669A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50669A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5F20BB" w:rsidRPr="00AF17BC" w:rsidRDefault="005F20BB" w:rsidP="005F20BB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深圳海关：</w:t>
            </w:r>
          </w:p>
          <w:p w:rsidR="005F20BB" w:rsidRDefault="005F20BB" w:rsidP="005F20BB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5F20BB" w:rsidRDefault="005F20BB" w:rsidP="005F20BB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5F20BB" w:rsidRPr="00AF17BC" w:rsidRDefault="005F20BB" w:rsidP="005F20BB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5F20BB" w:rsidRPr="00AF17BC" w:rsidRDefault="005F20BB" w:rsidP="005F20BB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</w:p>
          <w:p w:rsidR="005F20BB" w:rsidRPr="00AF17BC" w:rsidRDefault="005F20BB" w:rsidP="005F20BB">
            <w:pPr>
              <w:spacing w:line="560" w:lineRule="exact"/>
              <w:ind w:right="640"/>
              <w:jc w:val="center"/>
              <w:rPr>
                <w:rFonts w:ascii="方正仿宋_GBK" w:eastAsia="方正仿宋_GBK"/>
                <w:sz w:val="32"/>
              </w:rPr>
            </w:pPr>
            <w:r>
              <w:rPr>
                <w:rFonts w:ascii="方正仿宋_GBK" w:eastAsia="方正仿宋_GBK" w:hint="eastAsia"/>
                <w:sz w:val="32"/>
              </w:rPr>
              <w:t xml:space="preserve">            </w:t>
            </w:r>
            <w:r w:rsidRPr="00AF17BC">
              <w:rPr>
                <w:rFonts w:ascii="方正仿宋_GBK" w:eastAsia="方正仿宋_GBK" w:hint="eastAsia"/>
                <w:sz w:val="32"/>
              </w:rPr>
              <w:t>法定代表人（签名）：</w:t>
            </w:r>
          </w:p>
          <w:p w:rsidR="005F20BB" w:rsidRPr="00AF17BC" w:rsidRDefault="005F20BB" w:rsidP="005F20BB">
            <w:pPr>
              <w:spacing w:line="560" w:lineRule="exact"/>
              <w:jc w:val="right"/>
              <w:rPr>
                <w:rFonts w:ascii="方正仿宋_GBK" w:eastAsia="方正仿宋_GBK"/>
                <w:sz w:val="32"/>
              </w:rPr>
            </w:pPr>
          </w:p>
          <w:p w:rsidR="005F20BB" w:rsidRPr="00AF17BC" w:rsidRDefault="005F20BB" w:rsidP="005F20BB">
            <w:pPr>
              <w:spacing w:line="560" w:lineRule="exact"/>
              <w:ind w:right="640" w:firstLineChars="1000" w:firstLine="3200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申请单位（公章）：</w:t>
            </w:r>
          </w:p>
          <w:p w:rsidR="005F20BB" w:rsidRDefault="005F20BB" w:rsidP="005F20BB">
            <w:pPr>
              <w:spacing w:line="560" w:lineRule="exact"/>
              <w:ind w:right="640"/>
              <w:rPr>
                <w:rFonts w:ascii="方正仿宋_GBK" w:eastAsia="方正仿宋_GBK"/>
                <w:sz w:val="32"/>
              </w:rPr>
            </w:pPr>
          </w:p>
          <w:p w:rsidR="0050669A" w:rsidRDefault="005F20BB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年</w:t>
            </w:r>
            <w:r w:rsidRPr="00AF17BC">
              <w:rPr>
                <w:rFonts w:ascii="方正仿宋_GBK" w:eastAsia="方正仿宋_GBK"/>
                <w:sz w:val="32"/>
              </w:rPr>
              <w:t xml:space="preserve">    </w:t>
            </w:r>
            <w:r w:rsidRPr="00AF17BC">
              <w:rPr>
                <w:rFonts w:ascii="方正仿宋_GBK" w:eastAsia="方正仿宋_GBK" w:hint="eastAsia"/>
                <w:sz w:val="32"/>
              </w:rPr>
              <w:t>月</w:t>
            </w:r>
            <w:r w:rsidRPr="00AF17BC">
              <w:rPr>
                <w:rFonts w:ascii="方正仿宋_GBK" w:eastAsia="方正仿宋_GBK"/>
                <w:sz w:val="32"/>
              </w:rPr>
              <w:t xml:space="preserve">   </w:t>
            </w:r>
            <w:r w:rsidRPr="00AF17BC">
              <w:rPr>
                <w:rFonts w:ascii="方正仿宋_GBK" w:eastAsia="方正仿宋_GBK" w:hint="eastAsia"/>
                <w:sz w:val="32"/>
              </w:rPr>
              <w:t>日</w:t>
            </w:r>
          </w:p>
        </w:tc>
      </w:tr>
      <w:tr w:rsidR="0050669A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50669A" w:rsidRDefault="0050669A" w:rsidP="00A65FE1">
            <w:pPr>
              <w:spacing w:line="560" w:lineRule="exact"/>
              <w:ind w:firstLineChars="1600" w:firstLine="384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50669A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50669A" w:rsidRDefault="0050669A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50669A" w:rsidRDefault="0050669A" w:rsidP="00A65FE1">
            <w:pPr>
              <w:spacing w:line="560" w:lineRule="exact"/>
              <w:ind w:firstLineChars="1900" w:firstLine="456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50669A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50669A" w:rsidRDefault="0050669A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50669A" w:rsidRDefault="0050669A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50669A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50669A" w:rsidRDefault="0050669A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50669A" w:rsidRDefault="0050669A" w:rsidP="0050669A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A60D38" w:rsidRDefault="00A60D38" w:rsidP="0050669A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lastRenderedPageBreak/>
        <w:t>进出境动植物检疫除害处理单位</w:t>
      </w:r>
      <w:r w:rsidR="0050669A">
        <w:rPr>
          <w:rFonts w:ascii="Times New Roman" w:eastAsia="方正小标宋_GBK" w:hAnsi="Times New Roman" w:cs="Times New Roman" w:hint="eastAsia"/>
          <w:sz w:val="36"/>
          <w:szCs w:val="36"/>
        </w:rPr>
        <w:t>变更申请表</w:t>
      </w:r>
    </w:p>
    <w:p w:rsidR="0050669A" w:rsidRDefault="0050669A" w:rsidP="0050669A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填制说明</w:t>
      </w:r>
    </w:p>
    <w:p w:rsidR="00A60D38" w:rsidRDefault="00A60D38" w:rsidP="0050669A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50669A" w:rsidRDefault="0050669A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50669A" w:rsidRDefault="0050669A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组织机构代码、原</w:t>
      </w:r>
      <w:r w:rsidR="00A60D38" w:rsidRPr="00A60D38">
        <w:rPr>
          <w:rFonts w:ascii="Times New Roman" w:eastAsia="方正仿宋_GBK" w:hAnsi="Times New Roman" w:cs="Times New Roman" w:hint="eastAsia"/>
          <w:sz w:val="32"/>
        </w:rPr>
        <w:t>进出境动植物检疫除害处理单位核准</w:t>
      </w:r>
      <w:r>
        <w:rPr>
          <w:rFonts w:ascii="Times New Roman" w:eastAsia="方正仿宋_GBK" w:hAnsi="Times New Roman" w:cs="Times New Roman" w:hint="eastAsia"/>
          <w:sz w:val="32"/>
        </w:rPr>
        <w:t>证书编号等各项均须如实填写；</w:t>
      </w:r>
    </w:p>
    <w:p w:rsidR="0050669A" w:rsidRDefault="0050669A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hAnsi="Times New Roman" w:cs="Times New Roman" w:hint="eastAsia"/>
          <w:sz w:val="32"/>
        </w:rPr>
        <w:t>申请单位按照实际变更事项勾选表中变更事项，如勾选其他重大变更事项，请补充填写具体原因；</w:t>
      </w:r>
    </w:p>
    <w:p w:rsidR="0050669A" w:rsidRDefault="0050669A" w:rsidP="0050669A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hAnsi="Times New Roman" w:cs="Times New Roman" w:hint="eastAsia"/>
          <w:sz w:val="32"/>
        </w:rPr>
        <w:t>证明材料一栏须如实填写可证明变更事项真实性的材料名称；</w:t>
      </w:r>
    </w:p>
    <w:p w:rsidR="0050669A" w:rsidRDefault="0050669A" w:rsidP="0050669A">
      <w:pPr>
        <w:widowControl/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lastRenderedPageBreak/>
        <w:t>填写示范</w:t>
      </w:r>
    </w:p>
    <w:p w:rsidR="0050669A" w:rsidRDefault="0050669A" w:rsidP="0050669A"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50669A" w:rsidRDefault="0050669A" w:rsidP="0050669A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A60D38" w:rsidRDefault="00A60D38" w:rsidP="0050669A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A60D38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进出境动植物检疫除害处理单位核准</w:t>
      </w:r>
    </w:p>
    <w:p w:rsidR="0050669A" w:rsidRDefault="0050669A" w:rsidP="0050669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变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更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50669A" w:rsidRDefault="0050669A" w:rsidP="0050669A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50669A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50669A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有限公司</w:t>
            </w:r>
          </w:p>
        </w:tc>
      </w:tr>
      <w:tr w:rsidR="0050669A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 w:rsidR="0050669A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 w:rsidR="0050669A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0669A" w:rsidRDefault="0050669A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 w:rsidR="0050669A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 w:rsidR="0050669A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 w:rsidR="0050669A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A7" w:rsidRDefault="0050669A">
            <w:pPr>
              <w:spacing w:line="52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 w:rsidR="0050669A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A7" w:rsidRDefault="0050669A">
            <w:pPr>
              <w:spacing w:line="52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</w:t>
            </w:r>
            <w:r w:rsidR="00A60D38" w:rsidRPr="00A60D38">
              <w:rPr>
                <w:rFonts w:ascii="Times New Roman" w:eastAsia="方正仿宋_GBK" w:hAnsi="Times New Roman" w:cs="Times New Roman" w:hint="eastAsia"/>
                <w:sz w:val="28"/>
              </w:rPr>
              <w:t>进出境动植物检疫除害处理单位核准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证书编号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DW47000018***</w:t>
            </w:r>
          </w:p>
        </w:tc>
      </w:tr>
      <w:tr w:rsidR="0050669A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法定代表人变更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√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检疫处理人员变更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其他重大事项变更</w:t>
            </w:r>
            <w:r>
              <w:rPr>
                <w:rFonts w:ascii="Times New Roman" w:eastAsia="方正仿宋_GBK" w:hAnsi="Times New Roman"/>
                <w:sz w:val="28"/>
                <w:u w:val="single"/>
              </w:rPr>
              <w:t xml:space="preserve">                </w:t>
            </w:r>
          </w:p>
        </w:tc>
      </w:tr>
      <w:tr w:rsidR="0050669A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检疫处理从业人员名单（含姓名、性别、从业类别、</w:t>
            </w:r>
            <w:r w:rsidR="00BA5A2D">
              <w:rPr>
                <w:rFonts w:ascii="Times New Roman" w:eastAsia="方正仿宋_GBK" w:hAnsi="Times New Roman" w:cs="Times New Roman" w:hint="eastAsia"/>
                <w:sz w:val="24"/>
              </w:rPr>
              <w:t>身份证号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）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2.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关于检疫处理从业人员变更的情况说明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0669A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50669A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50669A" w:rsidRPr="00BA5A2D" w:rsidRDefault="00BA5A2D" w:rsidP="00BA5A2D">
            <w:pPr>
              <w:pStyle w:val="a5"/>
              <w:spacing w:line="560" w:lineRule="exact"/>
              <w:ind w:leftChars="0" w:left="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深圳</w:t>
            </w:r>
            <w:r w:rsidR="0050669A"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海关：</w:t>
            </w:r>
          </w:p>
          <w:p w:rsidR="00BA5A2D" w:rsidRDefault="00BA5A2D" w:rsidP="00BA5A2D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BA5A2D" w:rsidRDefault="00BA5A2D" w:rsidP="00BA5A2D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BA5A2D" w:rsidRPr="00AF17BC" w:rsidRDefault="00BA5A2D" w:rsidP="00BA5A2D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50669A" w:rsidRPr="00BA5A2D" w:rsidRDefault="0050669A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50669A" w:rsidRPr="00BA5A2D" w:rsidRDefault="0050669A" w:rsidP="00BA5A2D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 w:rsidR="00BA5A2D">
              <w:rPr>
                <w:rFonts w:ascii="Times New Roman" w:eastAsia="方正仿宋简体" w:hAnsi="Times New Roman" w:hint="eastAsia"/>
                <w:sz w:val="32"/>
              </w:rPr>
              <w:t xml:space="preserve">           </w:t>
            </w:r>
            <w:r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法定代表人（签名）：李明</w:t>
            </w:r>
          </w:p>
          <w:p w:rsidR="0050669A" w:rsidRPr="00BA5A2D" w:rsidRDefault="0050669A" w:rsidP="00BA5A2D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</w:p>
          <w:p w:rsidR="0050669A" w:rsidRPr="00BA5A2D" w:rsidRDefault="0050669A" w:rsidP="00BA5A2D">
            <w:pPr>
              <w:pStyle w:val="a5"/>
              <w:spacing w:line="560" w:lineRule="exact"/>
              <w:ind w:left="420" w:firstLineChars="900" w:firstLine="288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申请单位（公章）：</w:t>
            </w:r>
          </w:p>
          <w:p w:rsidR="0050669A" w:rsidRPr="00BA5A2D" w:rsidRDefault="0050669A" w:rsidP="00BA5A2D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</w:p>
          <w:p w:rsidR="0050669A" w:rsidRDefault="0050669A" w:rsidP="00BA5A2D">
            <w:pPr>
              <w:pStyle w:val="a5"/>
              <w:spacing w:line="560" w:lineRule="exact"/>
              <w:ind w:left="420" w:firstLineChars="1300" w:firstLine="4160"/>
              <w:rPr>
                <w:rFonts w:ascii="Times New Roman" w:eastAsia="方正仿宋简体" w:hAnsi="Times New Roman"/>
                <w:sz w:val="32"/>
              </w:rPr>
            </w:pPr>
            <w:r w:rsidRPr="00BA5A2D">
              <w:rPr>
                <w:rFonts w:ascii="方正仿宋_GBK" w:eastAsia="方正仿宋_GBK"/>
                <w:kern w:val="2"/>
                <w:sz w:val="32"/>
                <w:szCs w:val="32"/>
              </w:rPr>
              <w:t>****</w:t>
            </w:r>
            <w:r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年</w:t>
            </w:r>
            <w:r w:rsidRPr="00BA5A2D">
              <w:rPr>
                <w:rFonts w:ascii="方正仿宋_GBK" w:eastAsia="方正仿宋_GBK"/>
                <w:kern w:val="2"/>
                <w:sz w:val="32"/>
                <w:szCs w:val="32"/>
              </w:rPr>
              <w:t>**</w:t>
            </w:r>
            <w:r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月</w:t>
            </w:r>
            <w:r w:rsidRPr="00BA5A2D">
              <w:rPr>
                <w:rFonts w:ascii="方正仿宋_GBK" w:eastAsia="方正仿宋_GBK"/>
                <w:kern w:val="2"/>
                <w:sz w:val="32"/>
                <w:szCs w:val="32"/>
              </w:rPr>
              <w:t>**</w:t>
            </w:r>
            <w:r w:rsidRPr="00BA5A2D">
              <w:rPr>
                <w:rFonts w:ascii="方正仿宋_GBK" w:eastAsia="方正仿宋_GBK" w:hint="eastAsia"/>
                <w:kern w:val="2"/>
                <w:sz w:val="32"/>
                <w:szCs w:val="32"/>
              </w:rPr>
              <w:t>日</w:t>
            </w:r>
          </w:p>
        </w:tc>
      </w:tr>
      <w:tr w:rsidR="0050669A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50669A" w:rsidRDefault="0050669A" w:rsidP="00A65FE1">
            <w:pPr>
              <w:spacing w:line="560" w:lineRule="exact"/>
              <w:ind w:firstLineChars="1600" w:firstLine="384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50669A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50669A" w:rsidRDefault="0050669A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50669A" w:rsidRDefault="0050669A" w:rsidP="00A65FE1">
            <w:pPr>
              <w:spacing w:line="560" w:lineRule="exact"/>
              <w:ind w:firstLineChars="1900" w:firstLine="456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50669A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50669A" w:rsidRDefault="0050669A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50669A" w:rsidRDefault="0050669A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50669A" w:rsidRDefault="0050669A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50669A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69A" w:rsidRDefault="0050669A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69A" w:rsidRDefault="0050669A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50669A" w:rsidRDefault="0050669A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50669A" w:rsidRDefault="0050669A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50669A" w:rsidRDefault="0050669A" w:rsidP="0050669A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950380" w:rsidRPr="0050669A" w:rsidRDefault="00950380">
      <w:bookmarkStart w:id="0" w:name="_GoBack"/>
      <w:bookmarkEnd w:id="0"/>
    </w:p>
    <w:sectPr w:rsidR="00950380" w:rsidRPr="0050669A" w:rsidSect="007D3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368" w:rsidRDefault="00192368" w:rsidP="0050669A">
      <w:r>
        <w:separator/>
      </w:r>
    </w:p>
  </w:endnote>
  <w:endnote w:type="continuationSeparator" w:id="0">
    <w:p w:rsidR="00192368" w:rsidRDefault="00192368" w:rsidP="00506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0000000" w:usb2="00000010" w:usb3="00000000" w:csb0="00040000" w:csb1="00000000"/>
  </w:font>
  <w:font w:name="方正小标宋简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368" w:rsidRDefault="00192368" w:rsidP="0050669A">
      <w:r>
        <w:separator/>
      </w:r>
    </w:p>
  </w:footnote>
  <w:footnote w:type="continuationSeparator" w:id="0">
    <w:p w:rsidR="00192368" w:rsidRDefault="00192368" w:rsidP="00506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B0E"/>
    <w:rsid w:val="000F03D9"/>
    <w:rsid w:val="00192368"/>
    <w:rsid w:val="002406D8"/>
    <w:rsid w:val="004D1A39"/>
    <w:rsid w:val="0050669A"/>
    <w:rsid w:val="0058398A"/>
    <w:rsid w:val="005F20BB"/>
    <w:rsid w:val="006251CB"/>
    <w:rsid w:val="006A10A7"/>
    <w:rsid w:val="00725B0E"/>
    <w:rsid w:val="0078176A"/>
    <w:rsid w:val="007D3976"/>
    <w:rsid w:val="00930F05"/>
    <w:rsid w:val="00950380"/>
    <w:rsid w:val="00A60D38"/>
    <w:rsid w:val="00AF6CA4"/>
    <w:rsid w:val="00BA5A2D"/>
    <w:rsid w:val="00C125D9"/>
    <w:rsid w:val="00C52507"/>
    <w:rsid w:val="00D34C87"/>
    <w:rsid w:val="00FE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69A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6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69A"/>
    <w:rPr>
      <w:sz w:val="18"/>
      <w:szCs w:val="18"/>
    </w:rPr>
  </w:style>
  <w:style w:type="paragraph" w:styleId="a5">
    <w:name w:val="Body Text Indent"/>
    <w:link w:val="Char1"/>
    <w:rsid w:val="0050669A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50669A"/>
    <w:rPr>
      <w:rFonts w:ascii="Calibri" w:eastAsia="宋体" w:hAnsi="Calibri" w:cs="Times New Roman"/>
      <w:kern w:val="0"/>
      <w:sz w:val="20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FE7BF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E7BFD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69A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6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69A"/>
    <w:rPr>
      <w:sz w:val="18"/>
      <w:szCs w:val="18"/>
    </w:rPr>
  </w:style>
  <w:style w:type="paragraph" w:styleId="a5">
    <w:name w:val="Body Text Indent"/>
    <w:link w:val="Char1"/>
    <w:rsid w:val="0050669A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50669A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罗敏</cp:lastModifiedBy>
  <cp:revision>9</cp:revision>
  <dcterms:created xsi:type="dcterms:W3CDTF">2018-06-27T09:05:00Z</dcterms:created>
  <dcterms:modified xsi:type="dcterms:W3CDTF">2026-05-20T08:49:00Z</dcterms:modified>
</cp:coreProperties>
</file>